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992" w:rsidRDefault="001B4992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5088351"/>
    </w:p>
    <w:p w:rsidR="001B4992" w:rsidRDefault="00464FCD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920567"/>
            <wp:effectExtent l="19050" t="0" r="3175" b="0"/>
            <wp:docPr id="4" name="Рисунок 4" descr="C:\Users\Марина\Desktop\IMG_20240221_12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IMG_20240221_123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992" w:rsidRDefault="00B66BD7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</w:t>
      </w:r>
    </w:p>
    <w:p w:rsidR="001B4992" w:rsidRDefault="001B4992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B4992" w:rsidRDefault="001B4992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14ABE" w:rsidRPr="00B66BD7" w:rsidRDefault="001B4992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</w:t>
      </w:r>
      <w:r w:rsidR="00B66BD7">
        <w:rPr>
          <w:rFonts w:ascii="Times New Roman" w:hAnsi="Times New Roman"/>
          <w:b/>
          <w:color w:val="000000"/>
          <w:sz w:val="28"/>
          <w:lang w:val="ru-RU"/>
        </w:rPr>
        <w:t xml:space="preserve">   П</w:t>
      </w:r>
      <w:r w:rsidR="00B66BD7" w:rsidRPr="00B66BD7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914ABE" w:rsidRPr="00B66BD7" w:rsidRDefault="00914ABE">
      <w:pPr>
        <w:spacing w:after="0" w:line="264" w:lineRule="auto"/>
        <w:ind w:left="120"/>
        <w:rPr>
          <w:lang w:val="ru-RU"/>
        </w:rPr>
      </w:pP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14ABE" w:rsidRPr="00B66BD7" w:rsidRDefault="00914ABE">
      <w:pPr>
        <w:spacing w:after="0" w:line="264" w:lineRule="auto"/>
        <w:ind w:left="120"/>
        <w:rPr>
          <w:lang w:val="ru-RU"/>
        </w:rPr>
      </w:pPr>
    </w:p>
    <w:p w:rsidR="00914ABE" w:rsidRPr="00B66BD7" w:rsidRDefault="00B66BD7">
      <w:pPr>
        <w:spacing w:after="0" w:line="264" w:lineRule="auto"/>
        <w:ind w:left="120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B66BD7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66BD7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</w:t>
      </w: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914ABE" w:rsidRPr="00B66BD7" w:rsidRDefault="00B66BD7">
      <w:pPr>
        <w:spacing w:after="0" w:line="264" w:lineRule="auto"/>
        <w:ind w:left="120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914ABE" w:rsidRPr="00B66BD7" w:rsidRDefault="00B66BD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914ABE" w:rsidRPr="00B66BD7" w:rsidRDefault="00B66BD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914ABE" w:rsidRPr="00B66BD7" w:rsidRDefault="00B66BD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914ABE" w:rsidRPr="00B66BD7" w:rsidRDefault="00B66BD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14ABE" w:rsidRPr="00B66BD7" w:rsidRDefault="00B66BD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914ABE" w:rsidRPr="00B66BD7" w:rsidRDefault="00B66BD7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914ABE" w:rsidRDefault="00B66BD7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</w:t>
      </w: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B66BD7">
        <w:rPr>
          <w:rFonts w:ascii="Times New Roman" w:hAnsi="Times New Roman"/>
          <w:color w:val="FF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14ABE" w:rsidRPr="00B66BD7" w:rsidRDefault="00B66BD7">
      <w:pPr>
        <w:spacing w:after="0" w:line="264" w:lineRule="auto"/>
        <w:ind w:left="120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914ABE" w:rsidRPr="00B66BD7" w:rsidRDefault="00914ABE">
      <w:pPr>
        <w:spacing w:after="0" w:line="264" w:lineRule="auto"/>
        <w:ind w:left="120"/>
        <w:rPr>
          <w:lang w:val="ru-RU"/>
        </w:rPr>
      </w:pP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1" w:name="8184041c-500f-4898-8c17-3f7c192d7a9a"/>
      <w:r w:rsidRPr="00B66BD7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1"/>
      <w:r w:rsidRPr="00B66BD7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914ABE" w:rsidRPr="00B66BD7" w:rsidRDefault="00914ABE">
      <w:pPr>
        <w:rPr>
          <w:lang w:val="ru-RU"/>
        </w:rPr>
        <w:sectPr w:rsidR="00914ABE" w:rsidRPr="00B66BD7">
          <w:pgSz w:w="11906" w:h="16383"/>
          <w:pgMar w:top="1134" w:right="850" w:bottom="1134" w:left="1701" w:header="720" w:footer="720" w:gutter="0"/>
          <w:cols w:space="720"/>
        </w:sectPr>
      </w:pPr>
    </w:p>
    <w:p w:rsidR="00914ABE" w:rsidRPr="00B66BD7" w:rsidRDefault="00B66BD7">
      <w:pPr>
        <w:spacing w:after="0" w:line="264" w:lineRule="auto"/>
        <w:ind w:left="120"/>
        <w:jc w:val="both"/>
        <w:rPr>
          <w:lang w:val="ru-RU"/>
        </w:rPr>
      </w:pPr>
      <w:bookmarkStart w:id="2" w:name="block-15088349"/>
      <w:bookmarkEnd w:id="0"/>
      <w:r w:rsidRPr="00B66BD7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3" w:name="_ftnref1"/>
      <w:r w:rsidR="00E06AEA">
        <w:fldChar w:fldCharType="begin"/>
      </w:r>
      <w:r w:rsidR="00914ABE">
        <w:instrText>HYPERLINK</w:instrText>
      </w:r>
      <w:r w:rsidR="00914ABE" w:rsidRPr="00B66BD7">
        <w:rPr>
          <w:lang w:val="ru-RU"/>
        </w:rPr>
        <w:instrText xml:space="preserve"> \</w:instrText>
      </w:r>
      <w:r w:rsidR="00914ABE">
        <w:instrText>l</w:instrText>
      </w:r>
      <w:r w:rsidR="00914ABE" w:rsidRPr="00B66BD7">
        <w:rPr>
          <w:lang w:val="ru-RU"/>
        </w:rPr>
        <w:instrText xml:space="preserve"> "_</w:instrText>
      </w:r>
      <w:r w:rsidR="00914ABE">
        <w:instrText>ftn</w:instrText>
      </w:r>
      <w:r w:rsidR="00914ABE" w:rsidRPr="00B66BD7">
        <w:rPr>
          <w:lang w:val="ru-RU"/>
        </w:rPr>
        <w:instrText>1" \</w:instrText>
      </w:r>
      <w:r w:rsidR="00914ABE">
        <w:instrText>h</w:instrText>
      </w:r>
      <w:r w:rsidR="00E06AEA">
        <w:fldChar w:fldCharType="separate"/>
      </w:r>
      <w:r w:rsidRPr="00B66BD7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E06AEA">
        <w:fldChar w:fldCharType="end"/>
      </w:r>
      <w:bookmarkEnd w:id="3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</w:t>
      </w:r>
      <w:bookmarkStart w:id="4" w:name="192040c8-9be0-4bcc-9f47-45c543c4cd5f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4"/>
      <w:r w:rsidRPr="00B66B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</w:t>
      </w:r>
      <w:bookmarkStart w:id="5" w:name="fea8cf03-c8e1-4ed3-94a3-40e6561a8359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В.В. Бианки «Лис и Мышонок», Е.И.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</w:t>
      </w:r>
      <w:bookmarkStart w:id="6" w:name="fce98a40-ae0b-4d2c-875d-505cf2d5a21d"/>
      <w:r w:rsidRPr="00B66BD7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6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, А. В. Митяева </w:t>
      </w:r>
      <w:bookmarkStart w:id="7" w:name="a3da6f91-f80f-4d4a-8e62-998ba5c8e117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7"/>
      <w:r w:rsidRPr="00B66BD7">
        <w:rPr>
          <w:rFonts w:ascii="Times New Roman" w:hAnsi="Times New Roman"/>
          <w:color w:val="000000"/>
          <w:sz w:val="28"/>
          <w:lang w:val="ru-RU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</w:t>
      </w:r>
      <w:bookmarkStart w:id="8" w:name="e4e52ce4-82f6-450f-a8ef-39f9bea95300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8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bookmarkStart w:id="9" w:name="1276de16-2d11-43d3-bead-a64a93ae8cc5"/>
      <w:r w:rsidRPr="00B66BD7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9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14ABE" w:rsidRPr="00B66BD7" w:rsidRDefault="00B66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914ABE" w:rsidRPr="00B66BD7" w:rsidRDefault="00B66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914ABE" w:rsidRPr="00B66BD7" w:rsidRDefault="00B66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914ABE" w:rsidRPr="00B66BD7" w:rsidRDefault="00B66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914ABE" w:rsidRPr="00B66BD7" w:rsidRDefault="00B66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914ABE" w:rsidRPr="00B66BD7" w:rsidRDefault="00B66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14ABE" w:rsidRPr="00B66BD7" w:rsidRDefault="00B66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914ABE" w:rsidRPr="00B66BD7" w:rsidRDefault="00B66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14ABE" w:rsidRPr="00B66BD7" w:rsidRDefault="00B66B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914ABE" w:rsidRPr="00B66BD7" w:rsidRDefault="00B66B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914ABE" w:rsidRPr="00B66BD7" w:rsidRDefault="00B66B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914ABE" w:rsidRPr="00B66BD7" w:rsidRDefault="00B66B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914ABE" w:rsidRPr="00B66BD7" w:rsidRDefault="00B66B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14ABE" w:rsidRPr="00B66BD7" w:rsidRDefault="00B66B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удерживать поставленную учебную задачу, в случае необходимости обращаться за помощью к учителю;</w:t>
      </w:r>
    </w:p>
    <w:p w:rsidR="00914ABE" w:rsidRPr="00B66BD7" w:rsidRDefault="00B66B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914ABE" w:rsidRPr="00B66BD7" w:rsidRDefault="00B66B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14ABE" w:rsidRPr="00B66BD7" w:rsidRDefault="00B66B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914ABE" w:rsidRPr="00B66BD7" w:rsidRDefault="00B66B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left="12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10" w:name="eb176ee2-af43-40d4-a1ee-b090419c1179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10"/>
      <w:r w:rsidRPr="00B66BD7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1" w:name="133f36d8-58eb-4703-aa32-18eef51ef659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B66BD7">
        <w:rPr>
          <w:rFonts w:ascii="Times New Roman" w:hAnsi="Times New Roman"/>
          <w:color w:val="000000"/>
          <w:sz w:val="28"/>
          <w:lang w:val="ru-RU"/>
        </w:rPr>
        <w:t>).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2" w:name="60d4b361-5c35-450d-9ed8-60410acf6db4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</w:t>
      </w: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3" w:name="d90ce49e-f5c7-4bfc-ba4a-92feb4e54a52"/>
      <w:r w:rsidRPr="00B66BD7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3"/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4" w:name="a9441494-befb-474c-980d-17418cebb9a9"/>
      <w:r w:rsidRPr="00B66BD7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4"/>
      <w:r w:rsidRPr="00B66BD7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5" w:name="9e6d0f8b-b9cc-4a5a-96f8-fa217be0cdd9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B66BD7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Вивальди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e5c2f998-10e7-44fc-bdda-dfec1693f887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B66BD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7" w:name="2d1b25dd-7e61-4fc3-9b40-52f6c7be69e0"/>
      <w:r w:rsidRPr="00B66BD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7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8" w:name="6412d18c-a4c6-4681-9757-e9608467f10d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B66BD7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19" w:name="6d735cba-503d-4ed1-a53f-5468e4a27f01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9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</w:t>
      </w: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Морозко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», В.Ф. Одоевский «Мороз Иванович», В.И. Даль «Девочка Снегурочка» </w:t>
      </w:r>
      <w:bookmarkStart w:id="20" w:name="3f36f3cc-f68d-481c-9f68-8a09ab5407f1"/>
      <w:r w:rsidRPr="00B66BD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0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21" w:name="dd853ef0-68f9-4441-80c5-be39b469ea42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B66BD7">
        <w:rPr>
          <w:rFonts w:ascii="Times New Roman" w:hAnsi="Times New Roman"/>
          <w:color w:val="000000"/>
          <w:sz w:val="28"/>
          <w:lang w:val="ru-RU"/>
        </w:rPr>
        <w:t xml:space="preserve"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22" w:name="305fc3fd-0d75-43c6-b5e8-b77dae865863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B66BD7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3" w:name="8497a925-adbe-4600-9382-168da4c3c80b"/>
      <w:r w:rsidRPr="00B66BD7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3"/>
      <w:r w:rsidRPr="00B66BD7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24" w:name="c4dddd01-51be-4cab-bffc-20489de7184c"/>
      <w:r w:rsidRPr="00B66BD7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4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25" w:name="0c3ae019-4704-47be-8c05-88069337bebf"/>
      <w:r w:rsidRPr="00B66BD7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5"/>
      <w:r w:rsidRPr="00B66BD7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6" w:name="0e95da97-7b05-41cd-84b7-0db56826c5ee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26"/>
      <w:r w:rsidRPr="00B66BD7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Ш. Перро «Кот в сапогах», Х.-К. Андерсен «Пятеро из одного стручка» </w:t>
      </w:r>
      <w:bookmarkStart w:id="27" w:name="63220a7a-3056-4cb7-8b8f-8dfa3716a258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6BD7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B66BD7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14ABE" w:rsidRPr="00B66BD7" w:rsidRDefault="00B66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14ABE" w:rsidRPr="00B66BD7" w:rsidRDefault="00B66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914ABE" w:rsidRPr="00B66BD7" w:rsidRDefault="00B66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914ABE" w:rsidRPr="00B66BD7" w:rsidRDefault="00B66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914ABE" w:rsidRPr="00B66BD7" w:rsidRDefault="00B66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914ABE" w:rsidRPr="00B66BD7" w:rsidRDefault="00B66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914ABE" w:rsidRPr="00B66BD7" w:rsidRDefault="00B66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914ABE" w:rsidRPr="00B66BD7" w:rsidRDefault="00B66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14ABE" w:rsidRPr="00B66BD7" w:rsidRDefault="00B66BD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соотносить иллюстрации с текстом произведения;</w:t>
      </w:r>
    </w:p>
    <w:p w:rsidR="00914ABE" w:rsidRPr="00B66BD7" w:rsidRDefault="00B66BD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914ABE" w:rsidRPr="00B66BD7" w:rsidRDefault="00B66BD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914ABE" w:rsidRPr="00B66BD7" w:rsidRDefault="00B66BD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914ABE" w:rsidRPr="00B66BD7" w:rsidRDefault="00B66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914ABE" w:rsidRDefault="00B66BD7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4ABE" w:rsidRPr="00B66BD7" w:rsidRDefault="00B66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914ABE" w:rsidRPr="00B66BD7" w:rsidRDefault="00B66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914ABE" w:rsidRDefault="00B66BD7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4ABE" w:rsidRPr="00B66BD7" w:rsidRDefault="00B66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914ABE" w:rsidRPr="00B66BD7" w:rsidRDefault="00B66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14ABE" w:rsidRPr="00B66BD7" w:rsidRDefault="00B66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914ABE" w:rsidRPr="00B66BD7" w:rsidRDefault="00B66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914ABE" w:rsidRPr="00B66BD7" w:rsidRDefault="00B66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914ABE" w:rsidRDefault="00B66B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4ABE" w:rsidRPr="00B66BD7" w:rsidRDefault="00B66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14ABE" w:rsidRPr="00B66BD7" w:rsidRDefault="00B66B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914ABE" w:rsidRPr="00B66BD7" w:rsidRDefault="00B66B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lastRenderedPageBreak/>
        <w:t>О Родине и её истории.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</w:t>
      </w:r>
      <w:bookmarkStart w:id="28" w:name="96e70618-7a1d-4135-8fd3-a8d5b625e8a7"/>
      <w:r w:rsidRPr="00B66BD7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8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9" w:name="6dc3c912-0f6b-44b2-87fb-4fa8c0a8ddd8"/>
      <w:r w:rsidRPr="00B66BD7">
        <w:rPr>
          <w:rFonts w:ascii="Times New Roman" w:hAnsi="Times New Roman"/>
          <w:color w:val="000000"/>
          <w:sz w:val="28"/>
          <w:lang w:val="ru-RU"/>
        </w:rPr>
        <w:t>и др.)</w:t>
      </w:r>
      <w:bookmarkEnd w:id="29"/>
      <w:r w:rsidRPr="00B66BD7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0" w:name="2d4a2950-b4e9-4f16-a8a6-487d5016001d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0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</w:t>
      </w:r>
      <w:bookmarkStart w:id="31" w:name="80f00626-952e-41bd-9beb-6d0f5fe1ba6b"/>
      <w:r w:rsidRPr="00B66BD7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1"/>
      <w:r w:rsidRPr="00B66BD7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Лебеди», «В тот год осенняя погода…», «Опрятней модного паркета…» </w:t>
      </w:r>
      <w:bookmarkStart w:id="32" w:name="db43cb12-75a1-43f5-b252-1995adfd2fff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3" w:name="99ba0051-1be8-4e8f-b0dd-a10143c31c81"/>
      <w:r w:rsidRPr="00B66BD7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3"/>
      <w:r w:rsidRPr="00B66BD7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4" w:name="738a01c7-d12e-4abb-aa19-15d8e09af024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4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B66BD7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35" w:name="a8556af8-9a03-49c3-b8c8-d0217dccd1c5"/>
      <w:r w:rsidRPr="00B66BD7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5"/>
      <w:r w:rsidRPr="00B66BD7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, Н. А. Некрасова, А. А. Блока, И. А. Бунина, </w:t>
      </w:r>
      <w:bookmarkStart w:id="36" w:name="236d15e5-7adb-4fc2-919e-678797fd1898"/>
      <w:r w:rsidRPr="00B66BD7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6"/>
      <w:r w:rsidRPr="00B66BD7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7" w:name="b39133dd-5b08-4549-a5bd-8bf368254092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7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38" w:name="1a0e8552-8319-44da-b4b7-9c067d7af546"/>
      <w:r w:rsidRPr="00B66BD7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38"/>
      <w:r w:rsidRPr="00B66BD7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39" w:name="7bc5c68d-92f5-41d5-9535-d638ea476e3f"/>
      <w:r w:rsidRPr="00B66BD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9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0" w:name="14358877-86a6-40e2-9fb5-58334b8a6e9a"/>
      <w:r w:rsidRPr="00B66BD7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0"/>
      <w:r w:rsidRPr="00B66BD7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41" w:name="c6bf05b5-49bd-40a2-90b7-cfd41b2279a7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41"/>
      <w:r w:rsidRPr="00B66BD7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42" w:name="ea02cf5f-d5e4-4b30-812a-1b46ec679534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2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spellEnd"/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spellEnd"/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«Приёмыш» </w:t>
      </w:r>
      <w:bookmarkStart w:id="43" w:name="68f21dae-0b2e-4871-b761-be4991ec4878"/>
      <w:r w:rsidRPr="00B66BD7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3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B66BD7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4" w:name="7684134c-2d89-4058-b80b-6ad24d340e2c"/>
      <w:r w:rsidRPr="00B66BD7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4"/>
      <w:r w:rsidRPr="00B66BD7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Л. Пантелеев «На ялике», А. Гайдар «Тимур и его команда» (отрывки), Л. Кассиль </w:t>
      </w:r>
      <w:bookmarkStart w:id="45" w:name="e453ae69-7b50-49e1-850e-5455f39cac3b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5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46" w:name="db307144-10c3-47e0-8f79-b83f6461fd22"/>
      <w:r w:rsidRPr="00B66BD7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6"/>
      <w:r w:rsidRPr="00B66BD7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47" w:name="cb0fcba1-b7c3-44d2-9bb6-c0a6c9168eca"/>
      <w:r w:rsidRPr="00B66BD7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7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48" w:name="bfd2c4b6-8e45-47df-8299-90bb4d27aacd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8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49" w:name="3e21f5c4-1001-4583-8489-5f0ba36061b9"/>
      <w:r w:rsidRPr="00B66BD7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49"/>
      <w:r w:rsidRPr="00B66BD7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50" w:name="f6f542f3-f6cf-4368-a418-eb5d19aa0b2b"/>
      <w:r w:rsidRPr="00B66BD7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0"/>
      <w:r w:rsidRPr="00B66BD7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1" w:name="0e6b1fdc-e350-43b1-a03c-45387667d39d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1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14ABE" w:rsidRPr="00B66BD7" w:rsidRDefault="00B66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914ABE" w:rsidRPr="00B66BD7" w:rsidRDefault="00B66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914ABE" w:rsidRPr="00B66BD7" w:rsidRDefault="00B66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914ABE" w:rsidRPr="00B66BD7" w:rsidRDefault="00B66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914ABE" w:rsidRPr="00B66BD7" w:rsidRDefault="00B66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914ABE" w:rsidRPr="00B66BD7" w:rsidRDefault="00B66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B66BD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914ABE" w:rsidRDefault="00B66BD7">
      <w:pPr>
        <w:numPr>
          <w:ilvl w:val="0"/>
          <w:numId w:val="13"/>
        </w:numPr>
        <w:spacing w:after="0" w:line="264" w:lineRule="auto"/>
        <w:jc w:val="both"/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14ABE" w:rsidRPr="00B66BD7" w:rsidRDefault="00B66BD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914ABE" w:rsidRPr="00B66BD7" w:rsidRDefault="00B66BD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14ABE" w:rsidRPr="00B66BD7" w:rsidRDefault="00B66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914ABE" w:rsidRPr="00B66BD7" w:rsidRDefault="00B66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914ABE" w:rsidRPr="00B66BD7" w:rsidRDefault="00B66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914ABE" w:rsidRPr="00B66BD7" w:rsidRDefault="00B66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914ABE" w:rsidRPr="00B66BD7" w:rsidRDefault="00B66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14ABE" w:rsidRPr="00B66BD7" w:rsidRDefault="00B66BD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914ABE" w:rsidRPr="00B66BD7" w:rsidRDefault="00B66BD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914ABE" w:rsidRPr="00B66BD7" w:rsidRDefault="00B66BD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914ABE" w:rsidRPr="00B66BD7" w:rsidRDefault="00B66BD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выполнять роли лидера, подчинённого, соблюдать равноправие и дружелюбие;</w:t>
      </w:r>
    </w:p>
    <w:p w:rsidR="00914ABE" w:rsidRPr="00B66BD7" w:rsidRDefault="00B66BD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914ABE" w:rsidRPr="00B66BD7" w:rsidRDefault="00B66BD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2" w:name="e723ba6f-ad13-4eb9-88fb-092822236b1d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52"/>
      <w:r w:rsidRPr="00B66BD7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B66BD7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3" w:name="127f14ef-247e-4055-acfd-bc40c4be0ca9"/>
      <w:r w:rsidRPr="00B66BD7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3"/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</w:t>
      </w: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B66BD7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54" w:name="13ed692d-f68b-4ab7-9394-065d0e010e2b"/>
      <w:r w:rsidRPr="00B66BD7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4"/>
      <w:r w:rsidRPr="00B66BD7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55" w:name="88e382a1-4742-44f3-be40-3355538b7bf0"/>
      <w:r w:rsidRPr="00B66BD7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5"/>
      <w:r w:rsidRPr="00B66BD7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56" w:name="65d9a5fc-cfbc-4c38-8800-4fae49f12f66"/>
      <w:r w:rsidRPr="00B66BD7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6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B66BD7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57" w:name="d4959437-1f52-4e04-ad5c-5e5962b220a9"/>
      <w:r w:rsidRPr="00B66BD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7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bookmarkStart w:id="58" w:name="f6b74d8a-3a68-456b-9560-c1d56f3a7703"/>
      <w:r w:rsidRPr="00B66BD7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8"/>
      <w:r w:rsidRPr="00B66BD7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</w:t>
      </w:r>
      <w:bookmarkStart w:id="59" w:name="fb9c6b46-90e6-44d3-98e5-d86df8a78f70"/>
      <w:r w:rsidRPr="00B66BD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9"/>
      <w:r w:rsidRPr="00B66BD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0" w:name="8753b9aa-1497-4d8a-9925-78a7378ffdc6"/>
      <w:r w:rsidRPr="00B66BD7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0"/>
      <w:r w:rsidRPr="00B66BD7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М.Ю. Лермонтов «Утёс», «Парус», «Москва, Москва! …Люблю тебя как сын…» </w:t>
      </w:r>
      <w:bookmarkStart w:id="61" w:name="a3acb784-465c-47f9-a1a9-55fd03aefdd7"/>
      <w:r w:rsidRPr="00B66BD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1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2" w:name="c485f24c-ccf6-4a4b-a332-12b0e9bda1ee"/>
      <w:r w:rsidRPr="00B66BD7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2"/>
      <w:r w:rsidRPr="00B66BD7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3" w:name="b696e61f-1fed-496e-b40a-891403c8acb0"/>
      <w:r w:rsidRPr="00B66BD7">
        <w:rPr>
          <w:rFonts w:ascii="Times New Roman" w:hAnsi="Times New Roman"/>
          <w:color w:val="000000"/>
          <w:sz w:val="28"/>
          <w:lang w:val="ru-RU"/>
        </w:rPr>
        <w:t>и др.</w:t>
      </w:r>
      <w:bookmarkEnd w:id="63"/>
      <w:r w:rsidRPr="00B66BD7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4" w:name="bf3989dc-2faf-4749-85de-63cc4f5b6c7f"/>
      <w:r w:rsidRPr="00B66BD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4"/>
      <w:r w:rsidRPr="00B66BD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Х– </w:t>
      </w:r>
      <w:proofErr w:type="gramStart"/>
      <w:r w:rsidRPr="00B66BD7">
        <w:rPr>
          <w:rFonts w:ascii="Times New Roman" w:hAnsi="Times New Roman"/>
          <w:i/>
          <w:color w:val="000000"/>
          <w:sz w:val="28"/>
          <w:lang w:val="ru-RU"/>
        </w:rPr>
        <w:t>ХХ</w:t>
      </w:r>
      <w:proofErr w:type="gramEnd"/>
      <w:r w:rsidRPr="00B66BD7">
        <w:rPr>
          <w:rFonts w:ascii="Times New Roman" w:hAnsi="Times New Roman"/>
          <w:i/>
          <w:color w:val="000000"/>
          <w:sz w:val="28"/>
          <w:lang w:val="ru-RU"/>
        </w:rPr>
        <w:t xml:space="preserve"> веков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65" w:name="05556173-ef49-42c0-b650-76e818c52f73"/>
      <w:r w:rsidRPr="00B66BD7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5"/>
      <w:r w:rsidRPr="00B66BD7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66" w:name="10df2cc6-7eaf-452a-be27-c403590473e7"/>
      <w:r w:rsidRPr="00B66BD7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6"/>
      <w:r w:rsidRPr="00B66BD7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67" w:name="81524b2d-8972-479d-bbde-dc24af398f71"/>
      <w:r w:rsidRPr="00B66BD7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7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68" w:name="8bd46c4b-5995-4a73-9b20-d9c86c3c5312"/>
      <w:r w:rsidRPr="00B66BD7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68"/>
      <w:r w:rsidRPr="00B66BD7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69" w:name="7dfac43d-95d1-4f1a-9ef0-dd2e363e5574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69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lastRenderedPageBreak/>
        <w:t>Произведения о животных и родной природе.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0" w:name="6b7a4d8f-0c10-4499-8b29-96f966374409"/>
      <w:r w:rsidRPr="00B66BD7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0"/>
      <w:r w:rsidRPr="00B66BD7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1" w:name="2404cae9-2aea-4be9-9c14-d1f2464ae947"/>
      <w:r w:rsidRPr="00B66BD7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1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bookmarkStart w:id="72" w:name="32f573be-918d-43d1-9ae6-41e22d8f0125"/>
      <w:r w:rsidRPr="00B66BD7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2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</w:t>
      </w:r>
      <w:bookmarkStart w:id="73" w:name="af055e7a-930d-4d71-860c-0ef134e8808b"/>
      <w:r w:rsidRPr="00B66BD7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3"/>
      <w:r w:rsidRPr="00B66BD7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74" w:name="7725f3ac-90cc-4ff9-a933-5f2500765865"/>
      <w:r w:rsidRPr="00B66BD7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4"/>
      <w:r w:rsidRPr="00B66BD7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Миньке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75" w:name="b11b7b7c-b734-4b90-8e59-61db21edb4cb"/>
      <w:r w:rsidRPr="00B66BD7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5"/>
      <w:r w:rsidRPr="00B66BD7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76" w:name="37501a53-492c-457b-bba5-1c42b6cc6631"/>
      <w:r w:rsidRPr="00B66BD7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6"/>
      <w:r w:rsidRPr="00B66BD7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77" w:name="75d9e905-0ed8-4b64-8f23-d12494003dd9"/>
      <w:r w:rsidRPr="00B66BD7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7"/>
      <w:r w:rsidRPr="00B66BD7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78" w:name="861c58cd-2b62-48ca-aee2-cbc0aff1d663"/>
      <w:r w:rsidRPr="00B66BD7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78"/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79" w:name="3833d43d-9952-42a0-80a6-c982261f81f0"/>
      <w:r w:rsidRPr="00B66BD7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79"/>
      <w:r w:rsidRPr="00B66BD7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80" w:name="6717adc8-7d22-4c8b-8e0f-ca68d49678b4"/>
      <w:r w:rsidRPr="00B66BD7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0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1" w:name="0570ee0c-c095-4bdf-be12-0c3444ad3bbe"/>
      <w:r w:rsidRPr="00B66BD7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1"/>
      <w:r w:rsidRPr="00B66BD7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. Свифта, Марка Твена.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» (отдельные главы) </w:t>
      </w:r>
      <w:bookmarkStart w:id="82" w:name="7eaefd21-9d80-4380-a4c5-7fbfbc886408"/>
      <w:r w:rsidRPr="00B66BD7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2"/>
      <w:r w:rsidRPr="00B66BD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14ABE" w:rsidRPr="00B66BD7" w:rsidRDefault="00B66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14ABE" w:rsidRPr="00B66BD7" w:rsidRDefault="00B66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914ABE" w:rsidRPr="00B66BD7" w:rsidRDefault="00B66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914ABE" w:rsidRPr="00B66BD7" w:rsidRDefault="00B66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914ABE" w:rsidRPr="00B66BD7" w:rsidRDefault="00B66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914ABE" w:rsidRPr="00B66BD7" w:rsidRDefault="00B66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914ABE" w:rsidRPr="00B66BD7" w:rsidRDefault="00B66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Работа с информацией как часть познавательных универсальных учебных действий способствуют формированию умений:</w:t>
      </w:r>
    </w:p>
    <w:p w:rsidR="00914ABE" w:rsidRPr="00B66BD7" w:rsidRDefault="00B66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914ABE" w:rsidRPr="00B66BD7" w:rsidRDefault="00B66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914ABE" w:rsidRPr="00B66BD7" w:rsidRDefault="00B66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914ABE" w:rsidRPr="00B66BD7" w:rsidRDefault="00B66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914ABE" w:rsidRPr="00B66BD7" w:rsidRDefault="00B66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914ABE" w:rsidRPr="00B66BD7" w:rsidRDefault="00B66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914ABE" w:rsidRPr="00B66BD7" w:rsidRDefault="00B66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914ABE" w:rsidRPr="00B66BD7" w:rsidRDefault="00B66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914ABE" w:rsidRPr="00B66BD7" w:rsidRDefault="00B66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914ABE" w:rsidRPr="00B66BD7" w:rsidRDefault="00B66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914ABE" w:rsidRPr="00B66BD7" w:rsidRDefault="00B66BD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914ABE" w:rsidRPr="00B66BD7" w:rsidRDefault="00B66BD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914ABE" w:rsidRPr="00B66BD7" w:rsidRDefault="00B66BD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914ABE" w:rsidRPr="00B66BD7" w:rsidRDefault="00B66BD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14ABE" w:rsidRPr="00B66BD7" w:rsidRDefault="00B66BD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914ABE" w:rsidRDefault="00B66BD7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4ABE" w:rsidRPr="00B66BD7" w:rsidRDefault="00B66BD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3" w:name="_ftn1"/>
    <w:p w:rsidR="00914ABE" w:rsidRDefault="00E06AEA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>
        <w:fldChar w:fldCharType="begin"/>
      </w:r>
      <w:r w:rsidR="00914ABE">
        <w:instrText>HYPERLINK</w:instrText>
      </w:r>
      <w:r w:rsidR="00914ABE" w:rsidRPr="00B66BD7">
        <w:rPr>
          <w:lang w:val="ru-RU"/>
        </w:rPr>
        <w:instrText xml:space="preserve"> \</w:instrText>
      </w:r>
      <w:r w:rsidR="00914ABE">
        <w:instrText>l</w:instrText>
      </w:r>
      <w:r w:rsidR="00914ABE" w:rsidRPr="00B66BD7">
        <w:rPr>
          <w:lang w:val="ru-RU"/>
        </w:rPr>
        <w:instrText xml:space="preserve"> "_</w:instrText>
      </w:r>
      <w:r w:rsidR="00914ABE">
        <w:instrText>ftnref</w:instrText>
      </w:r>
      <w:r w:rsidR="00914ABE" w:rsidRPr="00B66BD7">
        <w:rPr>
          <w:lang w:val="ru-RU"/>
        </w:rPr>
        <w:instrText>1" \</w:instrText>
      </w:r>
      <w:r w:rsidR="00914ABE">
        <w:instrText>h</w:instrText>
      </w:r>
      <w:r>
        <w:fldChar w:fldCharType="separate"/>
      </w:r>
      <w:r w:rsidR="00B66BD7" w:rsidRPr="00B66BD7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83"/>
      <w:r w:rsidR="00B66BD7" w:rsidRPr="00B66BD7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B66BD7" w:rsidRPr="00B66BD7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B66BD7" w:rsidRPr="00B66BD7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B66BD7" w:rsidRDefault="00B66BD7">
      <w:pPr>
        <w:rPr>
          <w:lang w:val="ru-RU"/>
        </w:rPr>
      </w:pPr>
    </w:p>
    <w:p w:rsidR="00914ABE" w:rsidRPr="00B66BD7" w:rsidRDefault="00B66BD7">
      <w:pPr>
        <w:spacing w:after="0" w:line="264" w:lineRule="auto"/>
        <w:ind w:left="120"/>
        <w:jc w:val="both"/>
        <w:rPr>
          <w:lang w:val="ru-RU"/>
        </w:rPr>
      </w:pPr>
      <w:bookmarkStart w:id="84" w:name="block-15088353"/>
      <w:bookmarkEnd w:id="2"/>
      <w:r w:rsidRPr="00B66BD7"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 w:rsidRPr="00B66BD7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B66BD7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left="12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914ABE" w:rsidRDefault="00B66BD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914ABE" w:rsidRPr="00B66BD7" w:rsidRDefault="00B66BD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</w:t>
      </w: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914ABE" w:rsidRPr="00B66BD7" w:rsidRDefault="00B66BD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14ABE" w:rsidRDefault="00B66BD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914ABE" w:rsidRPr="00B66BD7" w:rsidRDefault="00B66BD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14ABE" w:rsidRPr="00B66BD7" w:rsidRDefault="00B66BD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914ABE" w:rsidRPr="00B66BD7" w:rsidRDefault="00B66BD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914ABE" w:rsidRDefault="00B66BD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914ABE" w:rsidRPr="00B66BD7" w:rsidRDefault="00B66BD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914ABE" w:rsidRPr="00B66BD7" w:rsidRDefault="00B66BD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914ABE" w:rsidRDefault="00B66BD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14ABE" w:rsidRDefault="00B66BD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914ABE" w:rsidRPr="00B66BD7" w:rsidRDefault="00B66BD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914ABE" w:rsidRDefault="00B66BD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14ABE" w:rsidRPr="00B66BD7" w:rsidRDefault="00B66BD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914ABE" w:rsidRPr="00B66BD7" w:rsidRDefault="00B66BD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left="12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914ABE" w:rsidRDefault="00B66BD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914ABE" w:rsidRPr="00B66BD7" w:rsidRDefault="00B66BD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914ABE" w:rsidRPr="00B66BD7" w:rsidRDefault="00B66BD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914ABE" w:rsidRPr="00B66BD7" w:rsidRDefault="00B66BD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914ABE" w:rsidRPr="00B66BD7" w:rsidRDefault="00B66BD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14ABE" w:rsidRPr="00B66BD7" w:rsidRDefault="00B66BD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914ABE" w:rsidRDefault="00B66BD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914ABE" w:rsidRPr="00B66BD7" w:rsidRDefault="00B66BD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914ABE" w:rsidRPr="00B66BD7" w:rsidRDefault="00B66BD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914ABE" w:rsidRPr="00B66BD7" w:rsidRDefault="00B66BD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914ABE" w:rsidRPr="00B66BD7" w:rsidRDefault="00B66BD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914ABE" w:rsidRPr="00B66BD7" w:rsidRDefault="00B66BD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914ABE" w:rsidRDefault="00B66BD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914ABE" w:rsidRDefault="00B66BD7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4ABE" w:rsidRPr="00B66BD7" w:rsidRDefault="00B66BD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14ABE" w:rsidRPr="00B66BD7" w:rsidRDefault="00B66BD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14ABE" w:rsidRPr="00B66BD7" w:rsidRDefault="00B66BD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914ABE" w:rsidRPr="00B66BD7" w:rsidRDefault="00B66BD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видео, графическую, звуковую информацию в соответствии с учебной задачей;</w:t>
      </w:r>
    </w:p>
    <w:p w:rsidR="00914ABE" w:rsidRPr="00B66BD7" w:rsidRDefault="00B66BD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B66BD7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B66BD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914ABE" w:rsidRDefault="00B66BD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14ABE" w:rsidRPr="00B66BD7" w:rsidRDefault="00B66BD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14ABE" w:rsidRPr="00B66BD7" w:rsidRDefault="00B66BD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14ABE" w:rsidRPr="00B66BD7" w:rsidRDefault="00B66BD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914ABE" w:rsidRPr="00B66BD7" w:rsidRDefault="00B66BD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14ABE" w:rsidRPr="00B66BD7" w:rsidRDefault="00B66BD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14ABE" w:rsidRDefault="00B66BD7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4ABE" w:rsidRPr="00B66BD7" w:rsidRDefault="00B66BD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B66BD7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B66BD7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914ABE" w:rsidRDefault="00B66BD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14ABE" w:rsidRDefault="00B66BD7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4ABE" w:rsidRDefault="00B66BD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914ABE" w:rsidRPr="00B66BD7" w:rsidRDefault="00B66BD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14ABE" w:rsidRDefault="00B66BD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4ABE" w:rsidRPr="00B66BD7" w:rsidRDefault="00B66BD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14ABE" w:rsidRPr="00B66BD7" w:rsidRDefault="00B66BD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14ABE" w:rsidRPr="00B66BD7" w:rsidRDefault="00B66BD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14ABE" w:rsidRPr="00B66BD7" w:rsidRDefault="00B66BD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14ABE" w:rsidRPr="00B66BD7" w:rsidRDefault="00B66BD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14ABE" w:rsidRPr="00B66BD7" w:rsidRDefault="00B66BD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left="120"/>
        <w:jc w:val="both"/>
        <w:rPr>
          <w:lang w:val="ru-RU"/>
        </w:rPr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Pr="00B66BD7" w:rsidRDefault="00B66BD7">
      <w:pPr>
        <w:spacing w:after="0" w:line="264" w:lineRule="auto"/>
        <w:ind w:firstLine="600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914ABE" w:rsidRDefault="00B66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914ABE" w:rsidRDefault="00B66BD7">
      <w:pPr>
        <w:numPr>
          <w:ilvl w:val="0"/>
          <w:numId w:val="34"/>
        </w:numPr>
        <w:spacing w:after="0" w:line="264" w:lineRule="auto"/>
        <w:jc w:val="both"/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914ABE" w:rsidRPr="00B66BD7" w:rsidRDefault="00B66BD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914ABE" w:rsidRDefault="00B66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14ABE" w:rsidRPr="00B66BD7" w:rsidRDefault="00B66BD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914ABE" w:rsidRDefault="00B66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14ABE" w:rsidRPr="00B66BD7" w:rsidRDefault="00B66BD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914ABE" w:rsidRDefault="00B66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B66BD7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66BD7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66BD7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lastRenderedPageBreak/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B66BD7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14ABE" w:rsidRPr="00B66BD7" w:rsidRDefault="00B66BD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66BD7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914ABE" w:rsidRPr="00B66BD7" w:rsidRDefault="00914ABE">
      <w:pPr>
        <w:spacing w:after="0" w:line="264" w:lineRule="auto"/>
        <w:ind w:left="120"/>
        <w:jc w:val="both"/>
        <w:rPr>
          <w:lang w:val="ru-RU"/>
        </w:rPr>
      </w:pPr>
    </w:p>
    <w:p w:rsidR="00B66BD7" w:rsidRDefault="00B66B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5" w:name="block-15088352"/>
      <w:bookmarkEnd w:id="84"/>
    </w:p>
    <w:p w:rsidR="00914ABE" w:rsidRDefault="00B66BD7">
      <w:pPr>
        <w:spacing w:after="0"/>
        <w:ind w:left="120"/>
      </w:pPr>
      <w:r w:rsidRPr="00B66B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4ABE" w:rsidRDefault="00B66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914AB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ABE" w:rsidRDefault="00914ABE"/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ABE" w:rsidRDefault="00914ABE"/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14ABE" w:rsidRDefault="00914ABE"/>
        </w:tc>
      </w:tr>
    </w:tbl>
    <w:p w:rsidR="00914ABE" w:rsidRDefault="00B66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914AB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/>
        </w:tc>
      </w:tr>
    </w:tbl>
    <w:p w:rsidR="00914ABE" w:rsidRDefault="00914ABE">
      <w:pPr>
        <w:sectPr w:rsidR="00914A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ABE" w:rsidRDefault="00B66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914AB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411</w:instrText>
            </w:r>
            <w:r w:rsidR="00E06AEA">
              <w:instrText>a</w:instrText>
            </w:r>
            <w:r w:rsidR="00E06AEA" w:rsidRPr="00464FCD">
              <w:rPr>
                <w:lang w:val="ru-RU"/>
              </w:rPr>
              <w:instrText>40"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E06AEA">
              <w:fldChar w:fldCharType="end"/>
            </w: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/>
        </w:tc>
      </w:tr>
    </w:tbl>
    <w:p w:rsidR="00914ABE" w:rsidRDefault="00B66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914AB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4ABE" w:rsidRDefault="00914A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ABE" w:rsidRDefault="00914ABE"/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lastRenderedPageBreak/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 w:rsidRPr="00464F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06AEA">
              <w:fldChar w:fldCharType="begin"/>
            </w:r>
            <w:r w:rsidR="00E06AEA">
              <w:instrText>HYPERLINK</w:instrText>
            </w:r>
            <w:r w:rsidR="00E06AEA" w:rsidRPr="00464FCD">
              <w:rPr>
                <w:lang w:val="ru-RU"/>
              </w:rPr>
              <w:instrText xml:space="preserve"> "</w:instrText>
            </w:r>
            <w:r w:rsidR="00E06AEA">
              <w:instrText>https</w:instrText>
            </w:r>
            <w:r w:rsidR="00E06AEA" w:rsidRPr="00464FCD">
              <w:rPr>
                <w:lang w:val="ru-RU"/>
              </w:rPr>
              <w:instrText>://</w:instrText>
            </w:r>
            <w:r w:rsidR="00E06AEA">
              <w:instrText>m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edsoo</w:instrText>
            </w:r>
            <w:r w:rsidR="00E06AEA" w:rsidRPr="00464FCD">
              <w:rPr>
                <w:lang w:val="ru-RU"/>
              </w:rPr>
              <w:instrText>.</w:instrText>
            </w:r>
            <w:r w:rsidR="00E06AEA">
              <w:instrText>ru</w:instrText>
            </w:r>
            <w:r w:rsidR="00E06AEA" w:rsidRPr="00464FCD">
              <w:rPr>
                <w:lang w:val="ru-RU"/>
              </w:rPr>
              <w:instrText>/7</w:instrText>
            </w:r>
            <w:r w:rsidR="00E06AEA">
              <w:instrText>f</w:instrText>
            </w:r>
            <w:r w:rsidR="00E06AEA" w:rsidRPr="00464FCD">
              <w:rPr>
                <w:lang w:val="ru-RU"/>
              </w:rPr>
              <w:instrText>412</w:instrText>
            </w:r>
            <w:r w:rsidR="00E06AEA">
              <w:instrText>cec</w:instrText>
            </w:r>
            <w:r w:rsidR="00E06AEA" w:rsidRPr="00464FCD">
              <w:rPr>
                <w:lang w:val="ru-RU"/>
              </w:rPr>
              <w:instrText>" \</w:instrText>
            </w:r>
            <w:r w:rsidR="00E06AEA">
              <w:instrText>h</w:instrText>
            </w:r>
            <w:r w:rsidR="00E06AE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B66BD7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proofErr w:type="spellEnd"/>
            <w:r w:rsidR="00E06AEA">
              <w:fldChar w:fldCharType="end"/>
            </w: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>
            <w:pPr>
              <w:spacing w:after="0"/>
              <w:ind w:left="135"/>
            </w:pPr>
          </w:p>
        </w:tc>
      </w:tr>
      <w:tr w:rsidR="00914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ABE" w:rsidRPr="00B66BD7" w:rsidRDefault="00B66BD7">
            <w:pPr>
              <w:spacing w:after="0"/>
              <w:ind w:left="135"/>
              <w:rPr>
                <w:lang w:val="ru-RU"/>
              </w:rPr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 w:rsidRPr="00B66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14ABE" w:rsidRDefault="00B66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14ABE" w:rsidRDefault="00914ABE"/>
        </w:tc>
      </w:tr>
      <w:bookmarkEnd w:id="85"/>
    </w:tbl>
    <w:p w:rsidR="00B66BD7" w:rsidRDefault="00B66BD7" w:rsidP="00667C42">
      <w:pPr>
        <w:rPr>
          <w:lang w:val="ru-RU"/>
        </w:rPr>
      </w:pPr>
    </w:p>
    <w:sectPr w:rsidR="00B66BD7" w:rsidSect="00B66BD7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7D"/>
    <w:multiLevelType w:val="multilevel"/>
    <w:tmpl w:val="7CB83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BE2B1B"/>
    <w:multiLevelType w:val="multilevel"/>
    <w:tmpl w:val="E5440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EE520D"/>
    <w:multiLevelType w:val="multilevel"/>
    <w:tmpl w:val="062066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985A6F"/>
    <w:multiLevelType w:val="multilevel"/>
    <w:tmpl w:val="26FC0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0F647A"/>
    <w:multiLevelType w:val="multilevel"/>
    <w:tmpl w:val="ED14A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D02C43"/>
    <w:multiLevelType w:val="multilevel"/>
    <w:tmpl w:val="971A5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1B6E91"/>
    <w:multiLevelType w:val="multilevel"/>
    <w:tmpl w:val="22AEB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FA6B81"/>
    <w:multiLevelType w:val="multilevel"/>
    <w:tmpl w:val="232EE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F4331F"/>
    <w:multiLevelType w:val="multilevel"/>
    <w:tmpl w:val="19E48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A10C4B"/>
    <w:multiLevelType w:val="multilevel"/>
    <w:tmpl w:val="7BEEF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DC0207"/>
    <w:multiLevelType w:val="multilevel"/>
    <w:tmpl w:val="F84C2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48019A"/>
    <w:multiLevelType w:val="multilevel"/>
    <w:tmpl w:val="2D1E6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920F8B"/>
    <w:multiLevelType w:val="multilevel"/>
    <w:tmpl w:val="DEB0C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150BBA"/>
    <w:multiLevelType w:val="multilevel"/>
    <w:tmpl w:val="422C1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FF1CBF"/>
    <w:multiLevelType w:val="multilevel"/>
    <w:tmpl w:val="16982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4C382A"/>
    <w:multiLevelType w:val="multilevel"/>
    <w:tmpl w:val="C346E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EA4B6C"/>
    <w:multiLevelType w:val="multilevel"/>
    <w:tmpl w:val="57665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5662E4"/>
    <w:multiLevelType w:val="multilevel"/>
    <w:tmpl w:val="FDF2C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C566A7"/>
    <w:multiLevelType w:val="multilevel"/>
    <w:tmpl w:val="D39C8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BA7AC9"/>
    <w:multiLevelType w:val="multilevel"/>
    <w:tmpl w:val="94E49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A76266"/>
    <w:multiLevelType w:val="multilevel"/>
    <w:tmpl w:val="40544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47205F"/>
    <w:multiLevelType w:val="multilevel"/>
    <w:tmpl w:val="45926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C30735"/>
    <w:multiLevelType w:val="multilevel"/>
    <w:tmpl w:val="6630D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802347"/>
    <w:multiLevelType w:val="multilevel"/>
    <w:tmpl w:val="1CBC9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153521"/>
    <w:multiLevelType w:val="multilevel"/>
    <w:tmpl w:val="D3D40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9C71F4"/>
    <w:multiLevelType w:val="multilevel"/>
    <w:tmpl w:val="C2DE5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BF34D3"/>
    <w:multiLevelType w:val="multilevel"/>
    <w:tmpl w:val="843EB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051F44"/>
    <w:multiLevelType w:val="multilevel"/>
    <w:tmpl w:val="48123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207E5E"/>
    <w:multiLevelType w:val="multilevel"/>
    <w:tmpl w:val="72E41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772F9B"/>
    <w:multiLevelType w:val="multilevel"/>
    <w:tmpl w:val="20BE9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620F53"/>
    <w:multiLevelType w:val="multilevel"/>
    <w:tmpl w:val="51246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B77CB1"/>
    <w:multiLevelType w:val="multilevel"/>
    <w:tmpl w:val="DD941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DB09EA"/>
    <w:multiLevelType w:val="multilevel"/>
    <w:tmpl w:val="FC70D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4A1AA1"/>
    <w:multiLevelType w:val="multilevel"/>
    <w:tmpl w:val="A8567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351B9E"/>
    <w:multiLevelType w:val="multilevel"/>
    <w:tmpl w:val="580AD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A71745"/>
    <w:multiLevelType w:val="multilevel"/>
    <w:tmpl w:val="EA708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0D718E"/>
    <w:multiLevelType w:val="multilevel"/>
    <w:tmpl w:val="2FDC8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36"/>
  </w:num>
  <w:num w:numId="5">
    <w:abstractNumId w:val="15"/>
  </w:num>
  <w:num w:numId="6">
    <w:abstractNumId w:val="7"/>
  </w:num>
  <w:num w:numId="7">
    <w:abstractNumId w:val="25"/>
  </w:num>
  <w:num w:numId="8">
    <w:abstractNumId w:val="11"/>
  </w:num>
  <w:num w:numId="9">
    <w:abstractNumId w:val="26"/>
  </w:num>
  <w:num w:numId="10">
    <w:abstractNumId w:val="13"/>
  </w:num>
  <w:num w:numId="11">
    <w:abstractNumId w:val="24"/>
  </w:num>
  <w:num w:numId="12">
    <w:abstractNumId w:val="21"/>
  </w:num>
  <w:num w:numId="13">
    <w:abstractNumId w:val="0"/>
  </w:num>
  <w:num w:numId="14">
    <w:abstractNumId w:val="27"/>
  </w:num>
  <w:num w:numId="15">
    <w:abstractNumId w:val="22"/>
  </w:num>
  <w:num w:numId="16">
    <w:abstractNumId w:val="16"/>
  </w:num>
  <w:num w:numId="17">
    <w:abstractNumId w:val="30"/>
  </w:num>
  <w:num w:numId="18">
    <w:abstractNumId w:val="34"/>
  </w:num>
  <w:num w:numId="19">
    <w:abstractNumId w:val="10"/>
  </w:num>
  <w:num w:numId="20">
    <w:abstractNumId w:val="3"/>
  </w:num>
  <w:num w:numId="21">
    <w:abstractNumId w:val="33"/>
  </w:num>
  <w:num w:numId="22">
    <w:abstractNumId w:val="1"/>
  </w:num>
  <w:num w:numId="23">
    <w:abstractNumId w:val="20"/>
  </w:num>
  <w:num w:numId="24">
    <w:abstractNumId w:val="23"/>
  </w:num>
  <w:num w:numId="25">
    <w:abstractNumId w:val="32"/>
  </w:num>
  <w:num w:numId="26">
    <w:abstractNumId w:val="19"/>
  </w:num>
  <w:num w:numId="27">
    <w:abstractNumId w:val="18"/>
  </w:num>
  <w:num w:numId="28">
    <w:abstractNumId w:val="5"/>
  </w:num>
  <w:num w:numId="29">
    <w:abstractNumId w:val="31"/>
  </w:num>
  <w:num w:numId="30">
    <w:abstractNumId w:val="14"/>
  </w:num>
  <w:num w:numId="31">
    <w:abstractNumId w:val="28"/>
  </w:num>
  <w:num w:numId="32">
    <w:abstractNumId w:val="29"/>
  </w:num>
  <w:num w:numId="33">
    <w:abstractNumId w:val="17"/>
  </w:num>
  <w:num w:numId="34">
    <w:abstractNumId w:val="4"/>
  </w:num>
  <w:num w:numId="35">
    <w:abstractNumId w:val="12"/>
  </w:num>
  <w:num w:numId="36">
    <w:abstractNumId w:val="9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14ABE"/>
    <w:rsid w:val="001B4992"/>
    <w:rsid w:val="00464FCD"/>
    <w:rsid w:val="00667C42"/>
    <w:rsid w:val="00914ABE"/>
    <w:rsid w:val="00A77580"/>
    <w:rsid w:val="00B66BD7"/>
    <w:rsid w:val="00E0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14A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14A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B4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4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C0030-6B56-4CE5-96FE-90A48A99E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11611</Words>
  <Characters>66183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7</cp:revision>
  <dcterms:created xsi:type="dcterms:W3CDTF">2023-09-28T06:45:00Z</dcterms:created>
  <dcterms:modified xsi:type="dcterms:W3CDTF">2024-02-21T09:52:00Z</dcterms:modified>
</cp:coreProperties>
</file>